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C108" w14:textId="77777777" w:rsidR="00E76D7F" w:rsidRDefault="00E76D7F" w:rsidP="00E76D7F">
      <w:pPr>
        <w:rPr>
          <w:b/>
          <w:u w:val="single"/>
        </w:rPr>
      </w:pPr>
      <w:r w:rsidRPr="00AE69CF">
        <w:rPr>
          <w:b/>
          <w:u w:val="single"/>
        </w:rPr>
        <w:t>PUNTARELLE &amp; CO</w:t>
      </w:r>
    </w:p>
    <w:p w14:paraId="31D8DB56" w14:textId="77777777" w:rsidR="007F5E37" w:rsidRDefault="007F5E37" w:rsidP="00E76D7F">
      <w:pPr>
        <w:rPr>
          <w:b/>
          <w:u w:val="single"/>
        </w:rPr>
      </w:pPr>
    </w:p>
    <w:p w14:paraId="5C5E2420" w14:textId="15E7E3F9" w:rsidR="00540534" w:rsidRDefault="008F5C08">
      <w:r>
        <w:rPr>
          <w:noProof/>
        </w:rPr>
        <w:drawing>
          <wp:inline distT="0" distB="0" distL="0" distR="0" wp14:anchorId="22F802B2" wp14:editId="627AA3B9">
            <wp:extent cx="6832600" cy="5130800"/>
            <wp:effectExtent l="0" t="0" r="0" b="0"/>
            <wp:docPr id="1" name="Picture 1" descr="Macintosh HD:Users:lindathompson:Desktop:Summer squ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thompson:Desktop:Summer squa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C520" w14:textId="7C219348" w:rsidR="00E76D7F" w:rsidRPr="00E76D7F" w:rsidRDefault="00230BEC" w:rsidP="00E76D7F">
      <w:proofErr w:type="spellStart"/>
      <w:r>
        <w:rPr>
          <w:b/>
          <w:sz w:val="28"/>
          <w:szCs w:val="28"/>
        </w:rPr>
        <w:t>Courgettes</w:t>
      </w:r>
      <w:proofErr w:type="spellEnd"/>
      <w:r w:rsidR="008F5C08">
        <w:rPr>
          <w:b/>
          <w:sz w:val="28"/>
          <w:szCs w:val="28"/>
        </w:rPr>
        <w:t xml:space="preserve"> and other Summer Squash</w:t>
      </w:r>
    </w:p>
    <w:p w14:paraId="7A412407" w14:textId="77777777" w:rsidR="00E76D7F" w:rsidRPr="00265155" w:rsidRDefault="00E76D7F" w:rsidP="00E76D7F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proofErr w:type="spellStart"/>
      <w:r w:rsidRPr="00A41710">
        <w:rPr>
          <w:i/>
        </w:rPr>
        <w:t>Evie</w:t>
      </w:r>
      <w:proofErr w:type="spellEnd"/>
      <w:r w:rsidRPr="00A41710">
        <w:rPr>
          <w:i/>
        </w:rPr>
        <w:t xml:space="preserve"> Saffron Strands</w:t>
      </w:r>
    </w:p>
    <w:p w14:paraId="792949F3" w14:textId="77777777" w:rsidR="008B74EC" w:rsidRDefault="008B74EC" w:rsidP="00E76D7F">
      <w:pPr>
        <w:rPr>
          <w:b/>
        </w:rPr>
      </w:pPr>
    </w:p>
    <w:p w14:paraId="78C0320A" w14:textId="6695F411" w:rsidR="00B16BD1" w:rsidRPr="00AC2F74" w:rsidRDefault="00230BEC" w:rsidP="00E76D7F">
      <w:pPr>
        <w:rPr>
          <w:b/>
          <w:sz w:val="28"/>
          <w:szCs w:val="28"/>
        </w:rPr>
      </w:pPr>
      <w:proofErr w:type="spellStart"/>
      <w:r w:rsidRPr="00AC2F74">
        <w:rPr>
          <w:b/>
          <w:sz w:val="28"/>
          <w:szCs w:val="28"/>
        </w:rPr>
        <w:t>Courgettes</w:t>
      </w:r>
      <w:proofErr w:type="spellEnd"/>
      <w:r w:rsidR="008F5C08" w:rsidRPr="00AC2F74">
        <w:rPr>
          <w:b/>
          <w:sz w:val="28"/>
          <w:szCs w:val="28"/>
        </w:rPr>
        <w:t xml:space="preserve"> and other Summer Squash</w:t>
      </w:r>
    </w:p>
    <w:p w14:paraId="5E71C941" w14:textId="77777777" w:rsidR="00B80E14" w:rsidRDefault="00B80E14" w:rsidP="00897C9D"/>
    <w:p w14:paraId="6045A60E" w14:textId="05F7A9A3" w:rsidR="00AE0C56" w:rsidRDefault="00A56993" w:rsidP="00897C9D">
      <w:proofErr w:type="spellStart"/>
      <w:r w:rsidRPr="00203F7D">
        <w:rPr>
          <w:b/>
        </w:rPr>
        <w:t>Courgettes</w:t>
      </w:r>
      <w:proofErr w:type="spellEnd"/>
      <w:r w:rsidRPr="00203F7D">
        <w:rPr>
          <w:b/>
        </w:rPr>
        <w:t xml:space="preserve"> </w:t>
      </w:r>
      <w:r>
        <w:t>come under</w:t>
      </w:r>
      <w:r w:rsidR="00203F7D">
        <w:t xml:space="preserve"> the category of Summer </w:t>
      </w:r>
      <w:proofErr w:type="gramStart"/>
      <w:r w:rsidR="00203F7D">
        <w:t xml:space="preserve">Squash </w:t>
      </w:r>
      <w:r>
        <w:t>which</w:t>
      </w:r>
      <w:proofErr w:type="gramEnd"/>
      <w:r>
        <w:t xml:space="preserve"> are all fruits of the </w:t>
      </w:r>
      <w:proofErr w:type="spellStart"/>
      <w:r w:rsidR="00F10907">
        <w:rPr>
          <w:i/>
        </w:rPr>
        <w:t>Cucurbita</w:t>
      </w:r>
      <w:proofErr w:type="spellEnd"/>
      <w:r w:rsidR="00F10907">
        <w:rPr>
          <w:i/>
        </w:rPr>
        <w:t xml:space="preserve"> </w:t>
      </w:r>
      <w:r w:rsidR="00F10907">
        <w:t>family</w:t>
      </w:r>
      <w:r>
        <w:t xml:space="preserve">.  </w:t>
      </w:r>
      <w:r w:rsidR="00807DCB">
        <w:t>They are with us until late autumn culminating in large marrows</w:t>
      </w:r>
      <w:r w:rsidR="00F10907">
        <w:t xml:space="preserve"> </w:t>
      </w:r>
      <w:r w:rsidR="00807DCB">
        <w:t xml:space="preserve">suitable for stuffing, </w:t>
      </w:r>
      <w:proofErr w:type="gramStart"/>
      <w:r w:rsidR="00807DCB">
        <w:t>then</w:t>
      </w:r>
      <w:proofErr w:type="gramEnd"/>
      <w:r w:rsidR="00807DCB">
        <w:t xml:space="preserve"> the hard-skinned varieties take over to see us through winter.  </w:t>
      </w:r>
      <w:r w:rsidR="00203F7D">
        <w:t xml:space="preserve">They </w:t>
      </w:r>
      <w:r w:rsidR="00756E9F">
        <w:t xml:space="preserve">range from </w:t>
      </w:r>
      <w:r>
        <w:t xml:space="preserve">the </w:t>
      </w:r>
      <w:r w:rsidR="00756E9F">
        <w:t xml:space="preserve">most </w:t>
      </w:r>
      <w:r>
        <w:t>famili</w:t>
      </w:r>
      <w:r w:rsidR="00756E9F">
        <w:t>ar long, thin</w:t>
      </w:r>
      <w:r w:rsidR="00807DCB">
        <w:t>, smooth-skinned fruits</w:t>
      </w:r>
      <w:r w:rsidR="00E607E5">
        <w:t xml:space="preserve"> which come in </w:t>
      </w:r>
      <w:r w:rsidR="00756E9F">
        <w:t>dark green, yellow and white/pale green</w:t>
      </w:r>
      <w:r w:rsidR="00E607E5">
        <w:t xml:space="preserve">, through the distinctly ridged </w:t>
      </w:r>
      <w:proofErr w:type="spellStart"/>
      <w:r w:rsidR="00E607E5">
        <w:t>Cocozelle</w:t>
      </w:r>
      <w:proofErr w:type="spellEnd"/>
      <w:r w:rsidR="00756E9F">
        <w:t xml:space="preserve"> </w:t>
      </w:r>
      <w:r w:rsidR="00E607E5">
        <w:t>to the round tennis ball sized ‘</w:t>
      </w:r>
      <w:proofErr w:type="spellStart"/>
      <w:r w:rsidR="00E607E5">
        <w:t>Ronde</w:t>
      </w:r>
      <w:proofErr w:type="spellEnd"/>
      <w:r w:rsidR="00E607E5">
        <w:t xml:space="preserve">’ types which can be very pale </w:t>
      </w:r>
      <w:r w:rsidR="006C6AD8">
        <w:t>to dark green</w:t>
      </w:r>
      <w:r w:rsidR="00E607E5">
        <w:t xml:space="preserve">. The round, scalloped </w:t>
      </w:r>
      <w:proofErr w:type="spellStart"/>
      <w:r w:rsidR="00E607E5">
        <w:t>Pattypan</w:t>
      </w:r>
      <w:proofErr w:type="spellEnd"/>
      <w:r w:rsidR="00E607E5">
        <w:t xml:space="preserve"> an</w:t>
      </w:r>
      <w:r w:rsidR="006C6AD8">
        <w:t>d pale yellow Crookneck are</w:t>
      </w:r>
      <w:r w:rsidR="008F5C08">
        <w:t xml:space="preserve"> Summer Squash</w:t>
      </w:r>
      <w:r w:rsidR="006C6AD8">
        <w:t xml:space="preserve"> too</w:t>
      </w:r>
      <w:r w:rsidR="00F10907">
        <w:t xml:space="preserve"> and then there is the Spaghetti Squash</w:t>
      </w:r>
      <w:r w:rsidR="00E607E5">
        <w:t>.  The family al</w:t>
      </w:r>
      <w:r w:rsidR="006C6AD8">
        <w:t xml:space="preserve">so includes the </w:t>
      </w:r>
      <w:proofErr w:type="spellStart"/>
      <w:r w:rsidR="006C6AD8">
        <w:t>Tromboncino</w:t>
      </w:r>
      <w:proofErr w:type="spellEnd"/>
      <w:r w:rsidR="006C6AD8">
        <w:t>, a</w:t>
      </w:r>
      <w:r w:rsidR="00E607E5">
        <w:t xml:space="preserve"> long, slender</w:t>
      </w:r>
      <w:r w:rsidR="00203F7D">
        <w:t xml:space="preserve">, </w:t>
      </w:r>
      <w:r w:rsidR="00E607E5">
        <w:t xml:space="preserve">sinuous </w:t>
      </w:r>
      <w:r w:rsidR="00203F7D">
        <w:t>pale-green squash.  Its dense, tasty flesh is particularly good sliced and eaten raw.  When we can get it we bring this in from Italy but its trombone-shape makes it an inefficient squash to transport so most remains for home consumption.</w:t>
      </w:r>
      <w:r w:rsidR="00AE0C56">
        <w:t xml:space="preserve">  </w:t>
      </w:r>
    </w:p>
    <w:p w14:paraId="06C7133E" w14:textId="77777777" w:rsidR="00AE0C56" w:rsidRDefault="00AE0C56" w:rsidP="00897C9D"/>
    <w:p w14:paraId="2516CFA9" w14:textId="47D51591" w:rsidR="00203F7D" w:rsidRDefault="00203F7D" w:rsidP="00897C9D">
      <w:r>
        <w:t xml:space="preserve">Late spring/early summer sees the squash flowers starting to appear on our shelves.  </w:t>
      </w:r>
      <w:r w:rsidR="006205D4">
        <w:t xml:space="preserve">They are good tossed in hot butter with new season vegetables or stuffed with ricotta, dipped in a light </w:t>
      </w:r>
      <w:r w:rsidR="008934DF">
        <w:t xml:space="preserve">tempura </w:t>
      </w:r>
      <w:r w:rsidR="006205D4">
        <w:t xml:space="preserve">batter and </w:t>
      </w:r>
      <w:proofErr w:type="gramStart"/>
      <w:r w:rsidR="006205D4">
        <w:t>deep fried</w:t>
      </w:r>
      <w:proofErr w:type="gramEnd"/>
      <w:r w:rsidR="006205D4">
        <w:t xml:space="preserve">.  </w:t>
      </w:r>
      <w:r w:rsidR="00807DCB">
        <w:t xml:space="preserve">A little later they arrive with their tiny fruits attached and are delicious given the same treatment but without any stuffing.  </w:t>
      </w:r>
      <w:r w:rsidR="006205D4">
        <w:t>The fruit</w:t>
      </w:r>
      <w:r w:rsidR="00F353A6">
        <w:t xml:space="preserve">s are versatile.  They can </w:t>
      </w:r>
      <w:proofErr w:type="gramStart"/>
      <w:r w:rsidR="00F353A6">
        <w:t>sliced,</w:t>
      </w:r>
      <w:proofErr w:type="gramEnd"/>
      <w:r w:rsidR="00F353A6">
        <w:t xml:space="preserve"> layered with tomatoes and basil and baked </w:t>
      </w:r>
      <w:r w:rsidR="006205D4">
        <w:t xml:space="preserve">for </w:t>
      </w:r>
      <w:r w:rsidR="00F353A6">
        <w:t xml:space="preserve">a </w:t>
      </w:r>
      <w:r w:rsidR="006205D4">
        <w:t>gratin, added to a vegetable stew lik</w:t>
      </w:r>
      <w:r w:rsidR="00F353A6">
        <w:t xml:space="preserve">e Ratatouille, or chopped and used for a risotto, adding a few sliced blossoms at the end if you have them.  They </w:t>
      </w:r>
      <w:r w:rsidR="008934DF">
        <w:t>make a surprisingly</w:t>
      </w:r>
      <w:r w:rsidR="00F353A6">
        <w:t xml:space="preserve"> creamy </w:t>
      </w:r>
      <w:r w:rsidR="008934DF">
        <w:t>textured s</w:t>
      </w:r>
      <w:r w:rsidR="00F353A6">
        <w:t>oup</w:t>
      </w:r>
      <w:r w:rsidR="008934DF">
        <w:t xml:space="preserve"> cooked up with a little onion and potato – a handful of </w:t>
      </w:r>
      <w:r w:rsidR="00F353A6">
        <w:t>basil, dill or fennel leaves</w:t>
      </w:r>
      <w:r w:rsidR="008934DF">
        <w:t xml:space="preserve"> adds </w:t>
      </w:r>
      <w:proofErr w:type="spellStart"/>
      <w:r w:rsidR="008934DF">
        <w:t>flavour</w:t>
      </w:r>
      <w:proofErr w:type="spellEnd"/>
      <w:r w:rsidR="00F353A6">
        <w:t>.</w:t>
      </w:r>
      <w:r w:rsidR="009F3EFD">
        <w:t xml:space="preserve">  </w:t>
      </w:r>
      <w:r w:rsidR="00F10907">
        <w:t>Chop and fry with onions in</w:t>
      </w:r>
      <w:r w:rsidR="00DE722A">
        <w:t xml:space="preserve"> olive oil, </w:t>
      </w:r>
      <w:r w:rsidR="00F10907">
        <w:t>add</w:t>
      </w:r>
      <w:r w:rsidR="00DE722A">
        <w:t xml:space="preserve"> oregano, thyme or basil</w:t>
      </w:r>
      <w:r w:rsidR="00F10907">
        <w:t xml:space="preserve">, maybe a little cream or an egg, and you have a </w:t>
      </w:r>
      <w:r w:rsidR="00DE722A">
        <w:t xml:space="preserve">pasta sauce.  </w:t>
      </w:r>
      <w:r w:rsidR="009F3EFD">
        <w:t xml:space="preserve">The Italians have a simple and delicious way with fried </w:t>
      </w:r>
      <w:proofErr w:type="spellStart"/>
      <w:r w:rsidR="009F3EFD">
        <w:t>courgettes</w:t>
      </w:r>
      <w:proofErr w:type="spellEnd"/>
      <w:r w:rsidR="009F3EFD">
        <w:t xml:space="preserve"> – </w:t>
      </w:r>
      <w:r w:rsidR="009F3EFD" w:rsidRPr="009F3EFD">
        <w:rPr>
          <w:i/>
        </w:rPr>
        <w:t xml:space="preserve">Zucchini </w:t>
      </w:r>
      <w:proofErr w:type="spellStart"/>
      <w:r w:rsidR="009F3EFD" w:rsidRPr="009F3EFD">
        <w:rPr>
          <w:i/>
        </w:rPr>
        <w:t>Scapece</w:t>
      </w:r>
      <w:proofErr w:type="spellEnd"/>
      <w:r w:rsidR="009F3EFD">
        <w:t xml:space="preserve"> – meaning </w:t>
      </w:r>
      <w:proofErr w:type="spellStart"/>
      <w:r w:rsidR="009F3EFD">
        <w:t>courgettes</w:t>
      </w:r>
      <w:proofErr w:type="spellEnd"/>
      <w:r w:rsidR="009F3EFD">
        <w:t xml:space="preserve"> </w:t>
      </w:r>
      <w:proofErr w:type="spellStart"/>
      <w:r w:rsidR="009F3EFD">
        <w:t>marinaded</w:t>
      </w:r>
      <w:proofErr w:type="spellEnd"/>
      <w:r w:rsidR="009F3EFD">
        <w:t xml:space="preserve"> in vinegar and mint.</w:t>
      </w:r>
      <w:r w:rsidR="00DE722A">
        <w:t xml:space="preserve">  Sliced thinly, Summer Squash are delicious served </w:t>
      </w:r>
      <w:r w:rsidR="00DE722A">
        <w:lastRenderedPageBreak/>
        <w:t xml:space="preserve">raw paired with ricotta or goat’s curd and toasted </w:t>
      </w:r>
      <w:proofErr w:type="spellStart"/>
      <w:r w:rsidR="00DE722A">
        <w:t>pinenuts</w:t>
      </w:r>
      <w:proofErr w:type="spellEnd"/>
      <w:r w:rsidR="00F10907">
        <w:t xml:space="preserve"> or hazelnuts</w:t>
      </w:r>
      <w:r w:rsidR="00DE722A">
        <w:t xml:space="preserve">.  </w:t>
      </w:r>
      <w:r w:rsidR="00F158CF">
        <w:t xml:space="preserve">They can also be stuffed and baked, </w:t>
      </w:r>
      <w:r w:rsidR="00F10907">
        <w:t xml:space="preserve">but maybe that’s best kept for the large </w:t>
      </w:r>
      <w:r w:rsidR="00F158CF">
        <w:t>marrows.</w:t>
      </w:r>
    </w:p>
    <w:p w14:paraId="0E5356F7" w14:textId="17A2E6DB" w:rsidR="00831BEC" w:rsidRDefault="00DE722A" w:rsidP="00897C9D">
      <w:r>
        <w:t xml:space="preserve"> </w:t>
      </w:r>
    </w:p>
    <w:p w14:paraId="670F2E94" w14:textId="252EE2DB" w:rsidR="00F10907" w:rsidRDefault="00F10907" w:rsidP="00F10907">
      <w:r>
        <w:t xml:space="preserve">As yet we’ve never been offered any English grown </w:t>
      </w:r>
      <w:proofErr w:type="spellStart"/>
      <w:r>
        <w:t>Tromboncino</w:t>
      </w:r>
      <w:proofErr w:type="spellEnd"/>
      <w:r>
        <w:t xml:space="preserve"> but </w:t>
      </w:r>
      <w:r w:rsidR="00EC188C">
        <w:t xml:space="preserve">by mid-August </w:t>
      </w:r>
      <w:r>
        <w:t xml:space="preserve">we are </w:t>
      </w:r>
      <w:bookmarkStart w:id="0" w:name="_GoBack"/>
      <w:bookmarkEnd w:id="0"/>
      <w:r>
        <w:t xml:space="preserve">well into the English </w:t>
      </w:r>
      <w:proofErr w:type="spellStart"/>
      <w:r>
        <w:t>courgette</w:t>
      </w:r>
      <w:proofErr w:type="spellEnd"/>
      <w:r>
        <w:t xml:space="preserve"> and summer squash season with lots of interesting and tasty varieties coming through our doors.  </w:t>
      </w:r>
    </w:p>
    <w:p w14:paraId="0820DD31" w14:textId="4CA55C2D" w:rsidR="00831BEC" w:rsidRPr="00765A9E" w:rsidRDefault="00831BEC" w:rsidP="00897C9D"/>
    <w:sectPr w:rsidR="00831BEC" w:rsidRPr="00765A9E" w:rsidSect="00D303F0">
      <w:pgSz w:w="11900" w:h="16840"/>
      <w:pgMar w:top="284" w:right="567" w:bottom="284" w:left="56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F"/>
    <w:rsid w:val="0000213B"/>
    <w:rsid w:val="00030C3D"/>
    <w:rsid w:val="000C27F4"/>
    <w:rsid w:val="000E4E71"/>
    <w:rsid w:val="00111728"/>
    <w:rsid w:val="00113450"/>
    <w:rsid w:val="00180325"/>
    <w:rsid w:val="00185157"/>
    <w:rsid w:val="0018732A"/>
    <w:rsid w:val="001D1411"/>
    <w:rsid w:val="001D6226"/>
    <w:rsid w:val="001F1558"/>
    <w:rsid w:val="001F7545"/>
    <w:rsid w:val="001F7A69"/>
    <w:rsid w:val="001F7AFF"/>
    <w:rsid w:val="00203F7D"/>
    <w:rsid w:val="00230BEC"/>
    <w:rsid w:val="00241F6F"/>
    <w:rsid w:val="002A6DF0"/>
    <w:rsid w:val="002F784A"/>
    <w:rsid w:val="00325D39"/>
    <w:rsid w:val="00337C3E"/>
    <w:rsid w:val="00351601"/>
    <w:rsid w:val="003756FD"/>
    <w:rsid w:val="003907C7"/>
    <w:rsid w:val="003A584F"/>
    <w:rsid w:val="003B7C5E"/>
    <w:rsid w:val="003C7CED"/>
    <w:rsid w:val="003D755E"/>
    <w:rsid w:val="003E1D07"/>
    <w:rsid w:val="003E235E"/>
    <w:rsid w:val="004139A1"/>
    <w:rsid w:val="004276E4"/>
    <w:rsid w:val="00444A15"/>
    <w:rsid w:val="0045127E"/>
    <w:rsid w:val="00474ABB"/>
    <w:rsid w:val="00481789"/>
    <w:rsid w:val="004867C5"/>
    <w:rsid w:val="004A66AC"/>
    <w:rsid w:val="004B3ADE"/>
    <w:rsid w:val="004D3DB3"/>
    <w:rsid w:val="004E63C3"/>
    <w:rsid w:val="005250D9"/>
    <w:rsid w:val="00540534"/>
    <w:rsid w:val="00543CFE"/>
    <w:rsid w:val="0054606C"/>
    <w:rsid w:val="00560D32"/>
    <w:rsid w:val="0059359A"/>
    <w:rsid w:val="005A302D"/>
    <w:rsid w:val="005B08B4"/>
    <w:rsid w:val="005B3F65"/>
    <w:rsid w:val="005C6464"/>
    <w:rsid w:val="005C7086"/>
    <w:rsid w:val="006205D4"/>
    <w:rsid w:val="00625B8B"/>
    <w:rsid w:val="00665726"/>
    <w:rsid w:val="006925F1"/>
    <w:rsid w:val="006A7A10"/>
    <w:rsid w:val="006C6704"/>
    <w:rsid w:val="006C6AD8"/>
    <w:rsid w:val="006E5A2D"/>
    <w:rsid w:val="006E5CA4"/>
    <w:rsid w:val="00721863"/>
    <w:rsid w:val="0074789A"/>
    <w:rsid w:val="00756E9F"/>
    <w:rsid w:val="007608CD"/>
    <w:rsid w:val="00765A9E"/>
    <w:rsid w:val="0078228E"/>
    <w:rsid w:val="00791B64"/>
    <w:rsid w:val="007E151A"/>
    <w:rsid w:val="007F0025"/>
    <w:rsid w:val="007F5E37"/>
    <w:rsid w:val="008076BC"/>
    <w:rsid w:val="00807DCB"/>
    <w:rsid w:val="008136D7"/>
    <w:rsid w:val="00822C64"/>
    <w:rsid w:val="00823416"/>
    <w:rsid w:val="00831BEC"/>
    <w:rsid w:val="00872431"/>
    <w:rsid w:val="008813B8"/>
    <w:rsid w:val="008934DF"/>
    <w:rsid w:val="00896C00"/>
    <w:rsid w:val="00897C9D"/>
    <w:rsid w:val="008B74EC"/>
    <w:rsid w:val="008C6627"/>
    <w:rsid w:val="008F5C08"/>
    <w:rsid w:val="00906A85"/>
    <w:rsid w:val="00920E30"/>
    <w:rsid w:val="00930DB9"/>
    <w:rsid w:val="009A4760"/>
    <w:rsid w:val="009E41C5"/>
    <w:rsid w:val="009F3EFD"/>
    <w:rsid w:val="00A0739D"/>
    <w:rsid w:val="00A22BC9"/>
    <w:rsid w:val="00A56993"/>
    <w:rsid w:val="00A66BC4"/>
    <w:rsid w:val="00A804BF"/>
    <w:rsid w:val="00AC2F74"/>
    <w:rsid w:val="00AD09FD"/>
    <w:rsid w:val="00AE0C56"/>
    <w:rsid w:val="00B16BD1"/>
    <w:rsid w:val="00B24ED0"/>
    <w:rsid w:val="00B357CC"/>
    <w:rsid w:val="00B80E14"/>
    <w:rsid w:val="00C122FE"/>
    <w:rsid w:val="00C54F0F"/>
    <w:rsid w:val="00C64F7A"/>
    <w:rsid w:val="00C75E21"/>
    <w:rsid w:val="00C76029"/>
    <w:rsid w:val="00C84D10"/>
    <w:rsid w:val="00C863A4"/>
    <w:rsid w:val="00CD58F5"/>
    <w:rsid w:val="00CE23A7"/>
    <w:rsid w:val="00D137B2"/>
    <w:rsid w:val="00D303F0"/>
    <w:rsid w:val="00D359ED"/>
    <w:rsid w:val="00D71078"/>
    <w:rsid w:val="00D7288E"/>
    <w:rsid w:val="00D839CF"/>
    <w:rsid w:val="00D858AD"/>
    <w:rsid w:val="00D87A96"/>
    <w:rsid w:val="00DE722A"/>
    <w:rsid w:val="00E17A5A"/>
    <w:rsid w:val="00E40B9D"/>
    <w:rsid w:val="00E607E5"/>
    <w:rsid w:val="00E76D7F"/>
    <w:rsid w:val="00EC188C"/>
    <w:rsid w:val="00EC3B67"/>
    <w:rsid w:val="00F01653"/>
    <w:rsid w:val="00F0454B"/>
    <w:rsid w:val="00F10907"/>
    <w:rsid w:val="00F158CF"/>
    <w:rsid w:val="00F22B50"/>
    <w:rsid w:val="00F22F36"/>
    <w:rsid w:val="00F353A6"/>
    <w:rsid w:val="00F461B9"/>
    <w:rsid w:val="00F5296B"/>
    <w:rsid w:val="00F679B0"/>
    <w:rsid w:val="00F953AF"/>
    <w:rsid w:val="00FC3189"/>
    <w:rsid w:val="00FD307D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FF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Linda Thompson</cp:lastModifiedBy>
  <cp:revision>3</cp:revision>
  <cp:lastPrinted>2017-08-18T10:11:00Z</cp:lastPrinted>
  <dcterms:created xsi:type="dcterms:W3CDTF">2018-05-21T16:14:00Z</dcterms:created>
  <dcterms:modified xsi:type="dcterms:W3CDTF">2018-05-22T17:35:00Z</dcterms:modified>
</cp:coreProperties>
</file>